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A2" w:rsidRPr="00D179F5" w:rsidRDefault="00D179F5" w:rsidP="00EF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79F5">
        <w:rPr>
          <w:rFonts w:ascii="Times New Roman" w:hAnsi="Times New Roman" w:cs="Times New Roman"/>
          <w:sz w:val="28"/>
          <w:szCs w:val="28"/>
        </w:rPr>
        <w:t>В университете имеются благоустроенные общежития.</w:t>
      </w:r>
    </w:p>
    <w:sectPr w:rsidR="006410A2" w:rsidRPr="00D1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B7"/>
    <w:rsid w:val="000D40B7"/>
    <w:rsid w:val="0012137D"/>
    <w:rsid w:val="001B1FEE"/>
    <w:rsid w:val="001C33FE"/>
    <w:rsid w:val="001C550E"/>
    <w:rsid w:val="001F4E52"/>
    <w:rsid w:val="00263D8D"/>
    <w:rsid w:val="002D2489"/>
    <w:rsid w:val="00455914"/>
    <w:rsid w:val="004D0F96"/>
    <w:rsid w:val="005B4023"/>
    <w:rsid w:val="006410A2"/>
    <w:rsid w:val="008F1F53"/>
    <w:rsid w:val="00965E68"/>
    <w:rsid w:val="009C20A7"/>
    <w:rsid w:val="00A04524"/>
    <w:rsid w:val="00B1637A"/>
    <w:rsid w:val="00C92800"/>
    <w:rsid w:val="00D06B4E"/>
    <w:rsid w:val="00D179F5"/>
    <w:rsid w:val="00DB4BBB"/>
    <w:rsid w:val="00E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1704C-BA0F-411B-A275-75BCA066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Саратовский ГАУ им.Н.И.Вавилова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Пользователь Windows</cp:lastModifiedBy>
  <cp:revision>3</cp:revision>
  <cp:lastPrinted>2019-09-18T06:54:00Z</cp:lastPrinted>
  <dcterms:created xsi:type="dcterms:W3CDTF">2019-09-18T06:55:00Z</dcterms:created>
  <dcterms:modified xsi:type="dcterms:W3CDTF">2020-05-29T13:24:00Z</dcterms:modified>
</cp:coreProperties>
</file>